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E217" w14:textId="77777777"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72DB2" w14:textId="77777777" w:rsidR="007D5F99" w:rsidRPr="00522BBF" w:rsidRDefault="007D5F99" w:rsidP="007D5F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 xml:space="preserve"> </w:t>
      </w:r>
    </w:p>
    <w:p w14:paraId="57A0FF59" w14:textId="77777777"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«УТВЕРЖДАЮ»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«СОГЛАСОВАНО»</w:t>
      </w:r>
    </w:p>
    <w:p w14:paraId="5670D292" w14:textId="77777777"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Ректор Уфимского государственного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Проректор по учебной и </w:t>
      </w:r>
    </w:p>
    <w:p w14:paraId="414B11B1" w14:textId="77777777"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института искусств имени Загира Исмагилова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воспитательной работе</w:t>
      </w:r>
    </w:p>
    <w:p w14:paraId="77F2874B" w14:textId="77777777"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 xml:space="preserve">______________А.И. </w:t>
      </w:r>
      <w:proofErr w:type="spellStart"/>
      <w:r w:rsidRPr="00522BBF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 xml:space="preserve">___________А.А. </w:t>
      </w:r>
      <w:proofErr w:type="spellStart"/>
      <w:r w:rsidRPr="00522BBF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2E3D39D7" w14:textId="77777777" w:rsidR="007D5F99" w:rsidRPr="00522BBF" w:rsidRDefault="007D5F99" w:rsidP="007D5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_________2021 г.</w:t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</w:r>
      <w:r w:rsidRPr="00522BBF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Pr="00522BBF">
        <w:rPr>
          <w:rFonts w:ascii="Times New Roman" w:hAnsi="Times New Roman"/>
          <w:sz w:val="24"/>
          <w:szCs w:val="24"/>
        </w:rPr>
        <w:t>_»_</w:t>
      </w:r>
      <w:proofErr w:type="gramEnd"/>
      <w:r w:rsidRPr="00522BBF">
        <w:rPr>
          <w:rFonts w:ascii="Times New Roman" w:hAnsi="Times New Roman"/>
          <w:sz w:val="24"/>
          <w:szCs w:val="24"/>
        </w:rPr>
        <w:t>_________2021 г.</w:t>
      </w:r>
    </w:p>
    <w:p w14:paraId="7DE0AEAA" w14:textId="77777777"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99AD7D" w14:textId="77777777"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>РАСПИСАНИЕ</w:t>
      </w:r>
    </w:p>
    <w:p w14:paraId="35A16675" w14:textId="77777777"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14:paraId="0BE46C60" w14:textId="49810062" w:rsidR="007D5F99" w:rsidRPr="00522BBF" w:rsidRDefault="007D5F99" w:rsidP="007D5F99">
      <w:pPr>
        <w:spacing w:after="0" w:line="210" w:lineRule="atLeast"/>
        <w:jc w:val="center"/>
        <w:rPr>
          <w:rFonts w:ascii="Times New Roman" w:hAnsi="Times New Roman"/>
          <w:color w:val="666666"/>
          <w:sz w:val="24"/>
          <w:szCs w:val="24"/>
          <w:lang w:eastAsia="ru-RU"/>
        </w:rPr>
      </w:pPr>
      <w:r w:rsidRPr="00522BBF">
        <w:rPr>
          <w:rFonts w:ascii="Times New Roman" w:hAnsi="Times New Roman"/>
          <w:sz w:val="24"/>
          <w:szCs w:val="24"/>
        </w:rPr>
        <w:t>(20-2</w:t>
      </w:r>
      <w:r w:rsidR="00715CD3" w:rsidRPr="00522BBF">
        <w:rPr>
          <w:rFonts w:ascii="Times New Roman" w:hAnsi="Times New Roman"/>
          <w:sz w:val="24"/>
          <w:szCs w:val="24"/>
        </w:rPr>
        <w:t>4</w:t>
      </w:r>
      <w:r w:rsidRPr="00522BBF">
        <w:rPr>
          <w:rFonts w:ascii="Times New Roman" w:hAnsi="Times New Roman"/>
          <w:sz w:val="24"/>
          <w:szCs w:val="24"/>
        </w:rPr>
        <w:t xml:space="preserve"> сентября 2021 г.)</w:t>
      </w:r>
    </w:p>
    <w:p w14:paraId="551E587E" w14:textId="39B1C46F" w:rsidR="007D5F99" w:rsidRPr="00522BBF" w:rsidRDefault="007D5F99" w:rsidP="007D5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>Тема: «Особенности преподавания дисциплин в системе хореографического образования</w:t>
      </w:r>
      <w:r w:rsidRPr="00522B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Объем</w:t>
      </w:r>
      <w:r w:rsidRPr="00522BBF">
        <w:rPr>
          <w:rFonts w:ascii="Times New Roman" w:hAnsi="Times New Roman"/>
          <w:b/>
          <w:sz w:val="24"/>
          <w:szCs w:val="24"/>
        </w:rPr>
        <w:t xml:space="preserve">: </w:t>
      </w:r>
      <w:r w:rsidR="00522BBF">
        <w:rPr>
          <w:rFonts w:ascii="Times New Roman" w:hAnsi="Times New Roman"/>
          <w:b/>
          <w:sz w:val="24"/>
          <w:szCs w:val="24"/>
        </w:rPr>
        <w:t>72</w:t>
      </w:r>
      <w:r w:rsidRPr="00522BBF">
        <w:rPr>
          <w:rFonts w:ascii="Times New Roman" w:hAnsi="Times New Roman"/>
          <w:b/>
          <w:sz w:val="24"/>
          <w:szCs w:val="24"/>
        </w:rPr>
        <w:t xml:space="preserve"> час</w:t>
      </w:r>
      <w:r w:rsidR="00522BBF">
        <w:rPr>
          <w:rFonts w:ascii="Times New Roman" w:hAnsi="Times New Roman"/>
          <w:b/>
          <w:sz w:val="24"/>
          <w:szCs w:val="24"/>
        </w:rPr>
        <w:t>а</w:t>
      </w:r>
      <w:r w:rsidRPr="00522BB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7D5F99" w:rsidRPr="00522BBF" w14:paraId="52DC188F" w14:textId="77777777" w:rsidTr="007D5F99">
        <w:tc>
          <w:tcPr>
            <w:tcW w:w="1809" w:type="dxa"/>
          </w:tcPr>
          <w:p w14:paraId="0835CDC4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239293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6BAD7FC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58FCBC6E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72D5B8A6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14:paraId="0C19BFB4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проведения (ауд.,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D5F99" w:rsidRPr="00522BBF" w14:paraId="7712A0F7" w14:textId="77777777" w:rsidTr="007D5F99">
        <w:tc>
          <w:tcPr>
            <w:tcW w:w="1809" w:type="dxa"/>
            <w:vMerge w:val="restart"/>
          </w:tcPr>
          <w:p w14:paraId="22DC3598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20 сентября понедельник</w:t>
            </w:r>
          </w:p>
          <w:p w14:paraId="7500BE3D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6FA51" w14:textId="12C82278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DDE380" w14:textId="7A4CFC62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B6D5275" w14:textId="444BE109" w:rsidR="007D5F99" w:rsidRPr="00522BBF" w:rsidRDefault="007D5F99" w:rsidP="0052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к</w:t>
            </w: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лассическ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ого</w:t>
            </w: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тан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2664" w:type="dxa"/>
          </w:tcPr>
          <w:p w14:paraId="60806F91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14:paraId="0C012BC0" w14:textId="68109DBE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Юсупова В.А.</w:t>
            </w:r>
          </w:p>
        </w:tc>
        <w:tc>
          <w:tcPr>
            <w:tcW w:w="2551" w:type="dxa"/>
          </w:tcPr>
          <w:p w14:paraId="181651C4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7DA9D30D" w14:textId="0C8D4F72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14:paraId="4C2BC50B" w14:textId="77777777" w:rsidTr="007D5F99">
        <w:tc>
          <w:tcPr>
            <w:tcW w:w="1809" w:type="dxa"/>
            <w:vMerge/>
          </w:tcPr>
          <w:p w14:paraId="05C422A1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71220D" w14:textId="531B0325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E27E051" w14:textId="2B1BEEA8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14:paraId="2E2E3A32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701143E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</w:t>
            </w:r>
            <w:r w:rsidR="0052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B492F" w14:textId="03A89FA4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14:paraId="59A3DA92" w14:textId="2186DCCE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ahoma" w:hAnsi="Tahoma" w:cs="Tahoma"/>
                <w:sz w:val="24"/>
                <w:szCs w:val="24"/>
              </w:rPr>
              <w:t>﻿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Ул Пушкина 114</w:t>
            </w:r>
          </w:p>
          <w:p w14:paraId="7143588C" w14:textId="7E05046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14:paraId="3FA8DCCF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99" w:rsidRPr="00522BBF" w14:paraId="4749E174" w14:textId="77777777" w:rsidTr="007D5F99">
        <w:tc>
          <w:tcPr>
            <w:tcW w:w="1809" w:type="dxa"/>
            <w:vMerge/>
          </w:tcPr>
          <w:p w14:paraId="46331AA7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924279" w14:textId="40C44EDF" w:rsidR="007D5F99" w:rsidRPr="00522BBF" w:rsidRDefault="007D5F99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14.45 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53C8E01" w14:textId="0242B0A7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С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овременный танец</w:t>
            </w:r>
          </w:p>
          <w:p w14:paraId="530CF293" w14:textId="43906341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5EC0925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14:paraId="32C2CA58" w14:textId="7F727B2A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 Т.В.</w:t>
            </w:r>
          </w:p>
        </w:tc>
        <w:tc>
          <w:tcPr>
            <w:tcW w:w="2551" w:type="dxa"/>
          </w:tcPr>
          <w:p w14:paraId="78E3C25C" w14:textId="5146243A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54A442A6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14:paraId="2EC7EFDE" w14:textId="54E88FDC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99" w:rsidRPr="00522BBF" w14:paraId="0D8C43B8" w14:textId="77777777" w:rsidTr="00522BBF">
        <w:trPr>
          <w:trHeight w:val="839"/>
        </w:trPr>
        <w:tc>
          <w:tcPr>
            <w:tcW w:w="1809" w:type="dxa"/>
            <w:vMerge/>
          </w:tcPr>
          <w:p w14:paraId="785AF5C1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848FBA" w14:textId="65FE2914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16.30-18.00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9AE66AD" w14:textId="7E6FFA85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 современного танца</w:t>
            </w:r>
          </w:p>
          <w:p w14:paraId="2F8A97A8" w14:textId="51E85915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FB43F7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14:paraId="72E8CDA3" w14:textId="2B27B945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 Т.В.</w:t>
            </w:r>
          </w:p>
        </w:tc>
        <w:tc>
          <w:tcPr>
            <w:tcW w:w="2551" w:type="dxa"/>
          </w:tcPr>
          <w:p w14:paraId="0D84D3C4" w14:textId="0AE8B53E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3BBCB3AF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14:paraId="29804636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24921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F99" w:rsidRPr="00522BBF" w14:paraId="4C902E44" w14:textId="77777777" w:rsidTr="007D5F99">
        <w:trPr>
          <w:trHeight w:val="677"/>
        </w:trPr>
        <w:tc>
          <w:tcPr>
            <w:tcW w:w="1809" w:type="dxa"/>
            <w:vMerge w:val="restart"/>
          </w:tcPr>
          <w:p w14:paraId="590E9D51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743C8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21 сентября вторник</w:t>
            </w:r>
          </w:p>
          <w:p w14:paraId="75AA39FB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D6422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FF628A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68F09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CE486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E1F09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EAB84B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48A112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A19C43" w14:textId="79E5D914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22 сентября среда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F45E35" w14:textId="5CDE0A19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9.00-10.35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64A562AD" w14:textId="08C5EA62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14:paraId="39CEBCA5" w14:textId="5AC8CE76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7F2778E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Ст. препод. </w:t>
            </w:r>
          </w:p>
          <w:p w14:paraId="51AD10B7" w14:textId="1B6B218A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5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Юсупова В.А.</w:t>
            </w:r>
          </w:p>
        </w:tc>
        <w:tc>
          <w:tcPr>
            <w:tcW w:w="2551" w:type="dxa"/>
            <w:shd w:val="clear" w:color="auto" w:fill="auto"/>
          </w:tcPr>
          <w:p w14:paraId="770E2A16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77672F58" w14:textId="75717FF5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14:paraId="2EBBEC73" w14:textId="77777777" w:rsidTr="007D5F99">
        <w:trPr>
          <w:trHeight w:val="829"/>
        </w:trPr>
        <w:tc>
          <w:tcPr>
            <w:tcW w:w="1809" w:type="dxa"/>
            <w:vMerge/>
          </w:tcPr>
          <w:p w14:paraId="524BC4BD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C75EED" w14:textId="1166E758" w:rsidR="007D5F99" w:rsidRPr="00522BBF" w:rsidRDefault="007D5F99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10.45 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-</w:t>
            </w: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47B26581" w14:textId="33C5C3F5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Мастер-класс по классическому танцу </w:t>
            </w:r>
          </w:p>
          <w:p w14:paraId="5E9182E3" w14:textId="5F57D5D0" w:rsidR="007D5F99" w:rsidRPr="00522BBF" w:rsidRDefault="007D5F99" w:rsidP="0099473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F5721AC" w14:textId="4C69A6CC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  <w:shd w:val="clear" w:color="auto" w:fill="auto"/>
          </w:tcPr>
          <w:p w14:paraId="3AA735A5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1CB389D8" w14:textId="3BC1BBC1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14:paraId="0B8CAA65" w14:textId="77777777" w:rsidTr="007D5F99">
        <w:trPr>
          <w:trHeight w:val="841"/>
        </w:trPr>
        <w:tc>
          <w:tcPr>
            <w:tcW w:w="1809" w:type="dxa"/>
            <w:vMerge/>
          </w:tcPr>
          <w:p w14:paraId="6E7FB180" w14:textId="24513565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C96886" w14:textId="76D16599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7D5680BB" w14:textId="5562EE50" w:rsidR="007D5F99" w:rsidRPr="007D5F99" w:rsidRDefault="00522BBF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="007D5F99"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14:paraId="50BB9B3E" w14:textId="6279FFC8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19099BFD" w14:textId="20B20258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</w:t>
            </w:r>
            <w:r w:rsidR="00522BBF">
              <w:rPr>
                <w:rFonts w:ascii="Times New Roman" w:hAnsi="Times New Roman"/>
                <w:sz w:val="24"/>
                <w:szCs w:val="24"/>
              </w:rPr>
              <w:t>.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14:paraId="483F8D10" w14:textId="1FE115AF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14:paraId="3757C302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3CE0E8A9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  <w:p w14:paraId="49137C19" w14:textId="44EC4675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AB" w:rsidRPr="00522BBF" w14:paraId="2AA99D4E" w14:textId="77777777" w:rsidTr="007D5F99">
        <w:trPr>
          <w:trHeight w:val="841"/>
        </w:trPr>
        <w:tc>
          <w:tcPr>
            <w:tcW w:w="1809" w:type="dxa"/>
            <w:vMerge/>
          </w:tcPr>
          <w:p w14:paraId="4492A551" w14:textId="77777777" w:rsidR="00F744AB" w:rsidRPr="00522BBF" w:rsidRDefault="00F744AB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DCDF6E" w14:textId="57A4AF08" w:rsidR="00F744AB" w:rsidRPr="007D5F99" w:rsidRDefault="00F744AB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14.35-16.30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5C7451FB" w14:textId="1CAC99A8" w:rsidR="00F744AB" w:rsidRDefault="00F744AB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2664" w:type="dxa"/>
            <w:shd w:val="clear" w:color="auto" w:fill="auto"/>
          </w:tcPr>
          <w:p w14:paraId="7579EDE9" w14:textId="2A7947CE" w:rsidR="00F744AB" w:rsidRPr="00522BBF" w:rsidRDefault="00F744AB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2551" w:type="dxa"/>
            <w:shd w:val="clear" w:color="auto" w:fill="auto"/>
          </w:tcPr>
          <w:p w14:paraId="61A8FAC7" w14:textId="759A50A2" w:rsidR="00F744AB" w:rsidRPr="00522BBF" w:rsidRDefault="00F744AB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, 14</w:t>
            </w:r>
          </w:p>
        </w:tc>
      </w:tr>
      <w:tr w:rsidR="007D5F99" w:rsidRPr="00522BBF" w14:paraId="6A15AE91" w14:textId="77777777" w:rsidTr="00715CD3">
        <w:trPr>
          <w:trHeight w:val="700"/>
        </w:trPr>
        <w:tc>
          <w:tcPr>
            <w:tcW w:w="1809" w:type="dxa"/>
            <w:vMerge/>
          </w:tcPr>
          <w:p w14:paraId="2E7199F8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72C7830" w14:textId="7A0F43C0" w:rsidR="007D5F99" w:rsidRPr="00522BBF" w:rsidRDefault="007D5F99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F030EDB" w14:textId="35F84559" w:rsidR="007D5F99" w:rsidRPr="007D5F99" w:rsidRDefault="007D5F99" w:rsidP="007D5F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 современного танца</w:t>
            </w:r>
          </w:p>
          <w:p w14:paraId="600BB303" w14:textId="1321493B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29118326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</w:t>
            </w:r>
            <w:r w:rsidR="00715CD3" w:rsidRPr="00522BBF">
              <w:rPr>
                <w:rFonts w:ascii="Times New Roman" w:hAnsi="Times New Roman"/>
                <w:sz w:val="24"/>
                <w:szCs w:val="24"/>
              </w:rPr>
              <w:t>.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DF514F" w14:textId="1191FFDD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</w:t>
            </w:r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1" w:type="dxa"/>
          </w:tcPr>
          <w:p w14:paraId="1FCA8F81" w14:textId="77777777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013F07AA" w14:textId="16BBD951" w:rsidR="007D5F99" w:rsidRPr="00522BBF" w:rsidRDefault="007D5F99" w:rsidP="007D5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7D5F99" w:rsidRPr="00522BBF" w14:paraId="257AA9A3" w14:textId="77777777" w:rsidTr="007D5F99">
        <w:trPr>
          <w:trHeight w:val="669"/>
        </w:trPr>
        <w:tc>
          <w:tcPr>
            <w:tcW w:w="1809" w:type="dxa"/>
            <w:vMerge/>
          </w:tcPr>
          <w:p w14:paraId="5CD6D827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2F2F8D" w14:textId="53B62D12" w:rsidR="007D5F99" w:rsidRPr="00522BBF" w:rsidRDefault="00715CD3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9.00-10. 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24016D4" w14:textId="7A4D5B67" w:rsidR="007D5F99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етодика преподавания классического танца</w:t>
            </w:r>
          </w:p>
        </w:tc>
        <w:tc>
          <w:tcPr>
            <w:tcW w:w="2664" w:type="dxa"/>
            <w:shd w:val="clear" w:color="auto" w:fill="auto"/>
          </w:tcPr>
          <w:p w14:paraId="4FB89E5A" w14:textId="6042DFD2"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14:paraId="28519F46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789FCCA4" w14:textId="5E58165F"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14:paraId="12496905" w14:textId="77777777" w:rsidTr="007D5F99">
        <w:trPr>
          <w:trHeight w:val="669"/>
        </w:trPr>
        <w:tc>
          <w:tcPr>
            <w:tcW w:w="1809" w:type="dxa"/>
            <w:vMerge/>
          </w:tcPr>
          <w:p w14:paraId="6DCAA801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9C2DBF" w14:textId="64BE11C3" w:rsidR="007D5F99" w:rsidRPr="00522BBF" w:rsidRDefault="00715CD3" w:rsidP="00994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10.45-12.20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34AA4B7" w14:textId="6ABC4B67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14:paraId="0C93A3C6" w14:textId="39CA5C7B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07D048" w14:textId="77777777" w:rsid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</w:t>
            </w:r>
            <w:r w:rsidR="00715CD3" w:rsidRPr="00522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E9CED" w14:textId="0091737A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В.А. Юсупова</w:t>
            </w:r>
          </w:p>
        </w:tc>
        <w:tc>
          <w:tcPr>
            <w:tcW w:w="2551" w:type="dxa"/>
          </w:tcPr>
          <w:p w14:paraId="542B8F79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40D6FA34" w14:textId="262BF47E"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D5F99" w:rsidRPr="00522BBF" w14:paraId="6C06F306" w14:textId="77777777" w:rsidTr="00715CD3">
        <w:trPr>
          <w:trHeight w:val="763"/>
        </w:trPr>
        <w:tc>
          <w:tcPr>
            <w:tcW w:w="1809" w:type="dxa"/>
            <w:vMerge/>
          </w:tcPr>
          <w:p w14:paraId="254EAD46" w14:textId="77777777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5A22B5" w14:textId="4A605A0B"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594761C" w14:textId="25D012C1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етодика преподавания народно-сценического танца </w:t>
            </w:r>
          </w:p>
          <w:p w14:paraId="1CF985D8" w14:textId="7EB01EA4" w:rsidR="007D5F99" w:rsidRPr="00522BBF" w:rsidRDefault="007D5F99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51739AD4" w14:textId="77777777"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Ст. препод.</w:t>
            </w: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14:paraId="5CC9343D" w14:textId="31CE4681" w:rsidR="007D5F99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7D5F99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1" w:type="dxa"/>
          </w:tcPr>
          <w:p w14:paraId="009DDE5A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2DE602D2" w14:textId="4367D3C6" w:rsidR="007D5F99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  <w:tr w:rsidR="00715CD3" w:rsidRPr="00522BBF" w14:paraId="3CF8FF32" w14:textId="77777777" w:rsidTr="00715CD3">
        <w:trPr>
          <w:trHeight w:val="831"/>
        </w:trPr>
        <w:tc>
          <w:tcPr>
            <w:tcW w:w="1809" w:type="dxa"/>
            <w:vMerge w:val="restart"/>
          </w:tcPr>
          <w:p w14:paraId="23D725C0" w14:textId="4B19AD6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23 сентября четверг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CFF671" w14:textId="2576AA0D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 — 10.35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9F75A51" w14:textId="3A6C3F52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Классический танец </w:t>
            </w:r>
          </w:p>
          <w:p w14:paraId="382E0FAA" w14:textId="77777777"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5A1BB297" w14:textId="63ECD1F6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="00522BBF"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14:paraId="0E8573A5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739F2FC8" w14:textId="30B233D2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15CD3" w:rsidRPr="00522BBF" w14:paraId="6CC68E77" w14:textId="77777777" w:rsidTr="00715CD3">
        <w:trPr>
          <w:trHeight w:val="843"/>
        </w:trPr>
        <w:tc>
          <w:tcPr>
            <w:tcW w:w="1809" w:type="dxa"/>
            <w:vMerge/>
          </w:tcPr>
          <w:p w14:paraId="31740655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23B2F6" w14:textId="0B51FE08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10.45 -12.20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FC11C9A" w14:textId="13DBFFD6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сновы медицины в хореографии </w:t>
            </w:r>
          </w:p>
          <w:p w14:paraId="3395572B" w14:textId="77777777"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1979C0AF" w14:textId="77777777"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 </w:t>
            </w:r>
          </w:p>
          <w:p w14:paraId="033DD142" w14:textId="0F3FB119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</w:tcPr>
          <w:p w14:paraId="75919323" w14:textId="71083246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15CD3" w:rsidRPr="00522BBF" w14:paraId="4E44C561" w14:textId="77777777" w:rsidTr="00715CD3">
        <w:trPr>
          <w:trHeight w:val="841"/>
        </w:trPr>
        <w:tc>
          <w:tcPr>
            <w:tcW w:w="1809" w:type="dxa"/>
            <w:vMerge/>
          </w:tcPr>
          <w:p w14:paraId="4E699267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22543B" w14:textId="5DD5755B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13.00 -14.45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DF85D91" w14:textId="5BDEEA92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522BBF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стория Башкирского балета </w:t>
            </w:r>
          </w:p>
          <w:p w14:paraId="17063AF8" w14:textId="77777777"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65A9BB82" w14:textId="77777777"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 </w:t>
            </w:r>
          </w:p>
          <w:p w14:paraId="65110645" w14:textId="6EE1C0AE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14:paraId="577F6623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592A7E86" w14:textId="4D7E2042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715CD3" w:rsidRPr="00522BBF" w14:paraId="4074FE3F" w14:textId="77777777" w:rsidTr="00715CD3">
        <w:trPr>
          <w:trHeight w:val="839"/>
        </w:trPr>
        <w:tc>
          <w:tcPr>
            <w:tcW w:w="1809" w:type="dxa"/>
            <w:vMerge/>
          </w:tcPr>
          <w:p w14:paraId="158A9BFD" w14:textId="77777777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8F0305" w14:textId="6A629E24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51DCB68" w14:textId="6459B600" w:rsidR="00715CD3" w:rsidRPr="00715CD3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Актерское мастерство в хореографии </w:t>
            </w:r>
          </w:p>
          <w:p w14:paraId="66737C94" w14:textId="77777777" w:rsidR="00715CD3" w:rsidRPr="00522BBF" w:rsidRDefault="00715CD3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6D98D9FA" w14:textId="77777777" w:rsid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 </w:t>
            </w:r>
          </w:p>
          <w:p w14:paraId="777F2895" w14:textId="3B8B646F" w:rsidR="00715CD3" w:rsidRPr="00522BBF" w:rsidRDefault="00715CD3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14:paraId="31A53C27" w14:textId="77777777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6444DA3B" w14:textId="2B016E20" w:rsidR="00715CD3" w:rsidRPr="00522BBF" w:rsidRDefault="00715CD3" w:rsidP="0071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14:paraId="37EAB00E" w14:textId="77777777" w:rsidTr="00522BBF">
        <w:trPr>
          <w:trHeight w:val="837"/>
        </w:trPr>
        <w:tc>
          <w:tcPr>
            <w:tcW w:w="1809" w:type="dxa"/>
            <w:vMerge w:val="restart"/>
          </w:tcPr>
          <w:p w14:paraId="607251AF" w14:textId="0A110CB4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BBF">
              <w:rPr>
                <w:rFonts w:ascii="Times New Roman" w:hAnsi="Times New Roman"/>
                <w:b/>
                <w:sz w:val="24"/>
                <w:szCs w:val="24"/>
              </w:rPr>
              <w:t>24 сентября 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B4988B" w14:textId="4CAFC660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9.00-10.35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58885D7C" w14:textId="0E5A30DD" w:rsidR="00522BBF" w:rsidRPr="00715CD3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Мастер-класс по классическому танцу </w:t>
            </w:r>
          </w:p>
          <w:p w14:paraId="574CCA89" w14:textId="77777777" w:rsidR="00522BBF" w:rsidRPr="00522BBF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3802D2E5" w14:textId="28F2A81A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Зав. КХИ доц.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1" w:type="dxa"/>
          </w:tcPr>
          <w:p w14:paraId="16A22B85" w14:textId="77777777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5F616EF6" w14:textId="666C53AC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14:paraId="6F4909C0" w14:textId="77777777" w:rsidTr="00522BBF">
        <w:trPr>
          <w:trHeight w:val="850"/>
        </w:trPr>
        <w:tc>
          <w:tcPr>
            <w:tcW w:w="1809" w:type="dxa"/>
            <w:vMerge/>
          </w:tcPr>
          <w:p w14:paraId="4C1693C1" w14:textId="77777777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2F350C" w14:textId="1BA2760D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10.45-12.20 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38B9621" w14:textId="429782ED"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Методика преподавания классического танца </w:t>
            </w:r>
          </w:p>
          <w:p w14:paraId="4312D058" w14:textId="77777777"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0E8E4A4B" w14:textId="77777777"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 </w:t>
            </w:r>
          </w:p>
          <w:p w14:paraId="43CFA8A5" w14:textId="61BAB678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Юсупова В.А.</w:t>
            </w:r>
          </w:p>
        </w:tc>
        <w:tc>
          <w:tcPr>
            <w:tcW w:w="2551" w:type="dxa"/>
          </w:tcPr>
          <w:p w14:paraId="64D2DCD3" w14:textId="77777777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10859245" w14:textId="086E87B6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14:paraId="260447B5" w14:textId="77777777" w:rsidTr="00522BBF">
        <w:trPr>
          <w:trHeight w:val="833"/>
        </w:trPr>
        <w:tc>
          <w:tcPr>
            <w:tcW w:w="1809" w:type="dxa"/>
            <w:vMerge/>
          </w:tcPr>
          <w:p w14:paraId="2C739251" w14:textId="77777777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C102B1" w14:textId="04D8729D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9B99D9D" w14:textId="7EB19273"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Пантомима в хореографии </w:t>
            </w:r>
          </w:p>
          <w:p w14:paraId="4F913543" w14:textId="77777777"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685B6A2E" w14:textId="77777777"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</w:t>
            </w:r>
          </w:p>
          <w:p w14:paraId="10B539F0" w14:textId="52F6FD2C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Зианурова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2551" w:type="dxa"/>
          </w:tcPr>
          <w:p w14:paraId="7558B93C" w14:textId="77777777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137C6390" w14:textId="67C727D5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</w:p>
        </w:tc>
      </w:tr>
      <w:tr w:rsidR="00522BBF" w:rsidRPr="00522BBF" w14:paraId="36D3A515" w14:textId="77777777" w:rsidTr="00522BBF">
        <w:trPr>
          <w:trHeight w:val="704"/>
        </w:trPr>
        <w:tc>
          <w:tcPr>
            <w:tcW w:w="1809" w:type="dxa"/>
            <w:vMerge/>
          </w:tcPr>
          <w:p w14:paraId="22D89C5B" w14:textId="77777777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F30BD3" w14:textId="146FB20C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6B0B7666" w14:textId="770B602B" w:rsidR="00522BBF" w:rsidRPr="00715CD3" w:rsidRDefault="00522BBF" w:rsidP="00522B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Методика преподавания современного танца</w:t>
            </w:r>
          </w:p>
          <w:p w14:paraId="09198369" w14:textId="77777777" w:rsidR="00522BBF" w:rsidRPr="00522BBF" w:rsidRDefault="00522BBF" w:rsidP="00715C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6A8616D2" w14:textId="77777777" w:rsid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BB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522BBF">
              <w:rPr>
                <w:rFonts w:ascii="Times New Roman" w:hAnsi="Times New Roman"/>
                <w:sz w:val="24"/>
                <w:szCs w:val="24"/>
              </w:rPr>
              <w:t xml:space="preserve"> препод. </w:t>
            </w:r>
          </w:p>
          <w:p w14:paraId="32D2FA09" w14:textId="79C73696" w:rsidR="00522BBF" w:rsidRPr="00522BBF" w:rsidRDefault="00522BBF" w:rsidP="0099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Разенкова Т.В.</w:t>
            </w:r>
          </w:p>
        </w:tc>
        <w:tc>
          <w:tcPr>
            <w:tcW w:w="2551" w:type="dxa"/>
          </w:tcPr>
          <w:p w14:paraId="627113A6" w14:textId="77777777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Ул. Пушкина 114</w:t>
            </w:r>
          </w:p>
          <w:p w14:paraId="62CEE929" w14:textId="270BB1A1" w:rsidR="00522BBF" w:rsidRPr="00522BBF" w:rsidRDefault="00522BBF" w:rsidP="0052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BF">
              <w:rPr>
                <w:rFonts w:ascii="Times New Roman" w:hAnsi="Times New Roman"/>
                <w:sz w:val="24"/>
                <w:szCs w:val="24"/>
              </w:rPr>
              <w:t>Зал в общежитии</w:t>
            </w:r>
          </w:p>
        </w:tc>
      </w:tr>
    </w:tbl>
    <w:p w14:paraId="61A62AFC" w14:textId="77777777" w:rsidR="007D5F99" w:rsidRPr="00522BBF" w:rsidRDefault="007D5F99" w:rsidP="007D5F99">
      <w:pPr>
        <w:rPr>
          <w:rFonts w:ascii="Times New Roman" w:hAnsi="Times New Roman"/>
          <w:sz w:val="24"/>
          <w:szCs w:val="24"/>
        </w:rPr>
      </w:pPr>
    </w:p>
    <w:p w14:paraId="3ECBDE7D" w14:textId="4B7EFBD1" w:rsidR="007D5F99" w:rsidRPr="00522BBF" w:rsidRDefault="007D5F99" w:rsidP="007D5F99">
      <w:pPr>
        <w:jc w:val="both"/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lastRenderedPageBreak/>
        <w:t xml:space="preserve">    Заведующий кафедрой хореографического искусства                                                                                                                О.Г. </w:t>
      </w:r>
      <w:proofErr w:type="spellStart"/>
      <w:r w:rsidRPr="00522BBF">
        <w:rPr>
          <w:rFonts w:ascii="Times New Roman" w:hAnsi="Times New Roman"/>
          <w:sz w:val="24"/>
          <w:szCs w:val="24"/>
        </w:rPr>
        <w:t>Вильданова</w:t>
      </w:r>
      <w:proofErr w:type="spellEnd"/>
    </w:p>
    <w:p w14:paraId="2E232C31" w14:textId="77777777" w:rsidR="007D5F99" w:rsidRPr="00522BBF" w:rsidRDefault="007D5F99" w:rsidP="007D5F99">
      <w:pPr>
        <w:rPr>
          <w:rFonts w:ascii="Times New Roman" w:hAnsi="Times New Roman"/>
          <w:sz w:val="24"/>
          <w:szCs w:val="24"/>
        </w:rPr>
      </w:pPr>
      <w:r w:rsidRPr="00522BBF">
        <w:rPr>
          <w:rFonts w:ascii="Times New Roman" w:hAnsi="Times New Roman"/>
          <w:sz w:val="24"/>
          <w:szCs w:val="24"/>
        </w:rPr>
        <w:t xml:space="preserve">  </w:t>
      </w:r>
      <w:r w:rsidRPr="00522BBF">
        <w:rPr>
          <w:rFonts w:ascii="Times New Roman" w:hAnsi="Times New Roman"/>
          <w:sz w:val="24"/>
          <w:szCs w:val="24"/>
        </w:rPr>
        <w:tab/>
      </w:r>
    </w:p>
    <w:p w14:paraId="64A763B7" w14:textId="77777777" w:rsidR="00A96D3C" w:rsidRPr="00522BBF" w:rsidRDefault="00A96D3C">
      <w:pPr>
        <w:rPr>
          <w:rFonts w:ascii="Times New Roman" w:hAnsi="Times New Roman"/>
          <w:sz w:val="24"/>
          <w:szCs w:val="24"/>
        </w:rPr>
      </w:pPr>
    </w:p>
    <w:sectPr w:rsidR="00A96D3C" w:rsidRPr="00522BBF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3C"/>
    <w:rsid w:val="00522BBF"/>
    <w:rsid w:val="00715CD3"/>
    <w:rsid w:val="007D5F99"/>
    <w:rsid w:val="00A96D3C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11EB"/>
  <w15:chartTrackingRefBased/>
  <w15:docId w15:val="{B9514087-E1D8-46A4-8C89-CFD273D6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Аметов</dc:creator>
  <cp:keywords/>
  <dc:description/>
  <cp:lastModifiedBy>User</cp:lastModifiedBy>
  <cp:revision>2</cp:revision>
  <dcterms:created xsi:type="dcterms:W3CDTF">2021-09-15T10:35:00Z</dcterms:created>
  <dcterms:modified xsi:type="dcterms:W3CDTF">2021-09-15T10:35:00Z</dcterms:modified>
</cp:coreProperties>
</file>